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665B86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27375E" w:rsidRDefault="0027375E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70B3E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90A32" w:rsidRDefault="00390A32" w:rsidP="00390A32"/>
    <w:p w:rsidR="00390A32" w:rsidRDefault="00390A32" w:rsidP="00390A32"/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D777A3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17.05.</w:t>
      </w:r>
      <w:r w:rsidR="00C70B3E">
        <w:rPr>
          <w:rFonts w:ascii="Times New Roman" w:hAnsi="Times New Roman"/>
          <w:sz w:val="22"/>
        </w:rPr>
        <w:t xml:space="preserve"> 201</w:t>
      </w:r>
      <w:r w:rsidR="00B31410">
        <w:rPr>
          <w:rFonts w:ascii="Times New Roman" w:hAnsi="Times New Roman"/>
          <w:sz w:val="22"/>
        </w:rPr>
        <w:t>6</w:t>
      </w:r>
      <w:r w:rsidR="00C70B3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70B3E">
        <w:rPr>
          <w:rFonts w:ascii="Times New Roman" w:hAnsi="Times New Roman"/>
          <w:sz w:val="22"/>
        </w:rPr>
        <w:t xml:space="preserve">       </w:t>
      </w:r>
      <w:r w:rsidR="00C70B3E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45pt" o:ole="">
            <v:imagedata r:id="rId8" o:title=""/>
          </v:shape>
          <o:OLEObject Type="Embed" ProgID="MSWordArt.2" ShapeID="_x0000_i1025" DrawAspect="Content" ObjectID="_1525091677" r:id="rId9">
            <o:FieldCodes>\s</o:FieldCodes>
          </o:OLEObject>
        </w:object>
      </w:r>
      <w:r w:rsidR="00C70B3E">
        <w:rPr>
          <w:rFonts w:ascii="Times New Roman" w:hAnsi="Times New Roman"/>
          <w:sz w:val="22"/>
        </w:rPr>
        <w:t xml:space="preserve">  </w:t>
      </w:r>
      <w:r w:rsidRPr="00D777A3">
        <w:rPr>
          <w:rFonts w:ascii="Times New Roman" w:hAnsi="Times New Roman"/>
          <w:sz w:val="22"/>
          <w:u w:val="single"/>
        </w:rPr>
        <w:t>832</w:t>
      </w:r>
    </w:p>
    <w:p w:rsidR="00C70B3E" w:rsidRDefault="00C70B3E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70B3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Железногорск»</w:t>
      </w: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406C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06CAF">
        <w:rPr>
          <w:rFonts w:ascii="Times New Roman" w:hAnsi="Times New Roman"/>
          <w:sz w:val="28"/>
          <w:szCs w:val="28"/>
        </w:rPr>
        <w:t>с</w:t>
      </w:r>
      <w:r w:rsidR="00406CAF" w:rsidRPr="00406CAF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.11.1995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                          «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7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Железногорск» следующие изменения:</w:t>
      </w:r>
    </w:p>
    <w:p w:rsidR="0048333A" w:rsidRDefault="0048333A" w:rsidP="004833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7375E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27375E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881112" w:rsidRDefault="0027375E" w:rsidP="008811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</w:t>
      </w:r>
      <w:r w:rsidR="00881112">
        <w:rPr>
          <w:rFonts w:ascii="Times New Roman" w:hAnsi="Times New Roman"/>
          <w:sz w:val="28"/>
          <w:szCs w:val="28"/>
        </w:rPr>
        <w:t xml:space="preserve">ункт 1.3 </w:t>
      </w:r>
      <w:r>
        <w:rPr>
          <w:rFonts w:ascii="Times New Roman" w:hAnsi="Times New Roman"/>
          <w:sz w:val="28"/>
          <w:szCs w:val="28"/>
        </w:rPr>
        <w:t>раздела</w:t>
      </w:r>
      <w:r w:rsidR="00881112">
        <w:rPr>
          <w:rFonts w:ascii="Times New Roman" w:hAnsi="Times New Roman"/>
          <w:sz w:val="28"/>
          <w:szCs w:val="28"/>
        </w:rPr>
        <w:t xml:space="preserve"> 1 Приложения № 1 к постановлению изложить в следующей редакции:</w:t>
      </w:r>
    </w:p>
    <w:p w:rsidR="00602DD4" w:rsidRDefault="00602DD4" w:rsidP="008811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881112" w:rsidTr="001C5B92">
        <w:tc>
          <w:tcPr>
            <w:tcW w:w="3119" w:type="dxa"/>
            <w:shd w:val="clear" w:color="auto" w:fill="FFFFFF"/>
          </w:tcPr>
          <w:p w:rsidR="00881112" w:rsidRPr="003D0594" w:rsidRDefault="00881112" w:rsidP="00881112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881112" w:rsidRPr="003D0594" w:rsidRDefault="00881112" w:rsidP="00881112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881112" w:rsidRPr="003D0594" w:rsidRDefault="00881112" w:rsidP="00881112">
            <w:pPr>
              <w:pStyle w:val="11"/>
              <w:rPr>
                <w:bCs/>
                <w:sz w:val="28"/>
                <w:szCs w:val="28"/>
              </w:rPr>
            </w:pPr>
            <w:r w:rsidRPr="003D0594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602DD4">
              <w:rPr>
                <w:rFonts w:ascii="Times New Roman" w:hAnsi="Times New Roman"/>
                <w:sz w:val="28"/>
                <w:szCs w:val="28"/>
              </w:rPr>
              <w:t>, структурным подразделением К</w:t>
            </w:r>
            <w:r>
              <w:rPr>
                <w:rFonts w:ascii="Times New Roman" w:hAnsi="Times New Roman"/>
                <w:sz w:val="28"/>
                <w:szCs w:val="28"/>
              </w:rPr>
              <w:t>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Железногорск: 662971, Красноярский край, ЗАТО Железногорск,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Железногорск, улица Андреева, 21а.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2A5EF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A5EF4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EF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суббота, 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выходные дни.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 662971, Красно</w:t>
            </w:r>
            <w:r w:rsidR="008C7F16">
              <w:rPr>
                <w:rFonts w:ascii="Times New Roman" w:hAnsi="Times New Roman"/>
                <w:sz w:val="28"/>
                <w:szCs w:val="28"/>
              </w:rPr>
              <w:t xml:space="preserve">ярский край, ЗАТО Железногорск,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Железногорск, улица </w:t>
            </w:r>
            <w:r>
              <w:rPr>
                <w:rFonts w:ascii="Times New Roman" w:hAnsi="Times New Roman"/>
                <w:sz w:val="28"/>
                <w:szCs w:val="28"/>
              </w:rPr>
              <w:t>Свердлова, 47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881112" w:rsidRPr="005A10DF" w:rsidRDefault="00881112" w:rsidP="0088111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выходн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</w:t>
            </w:r>
            <w:r w:rsidR="00276E6D">
              <w:rPr>
                <w:rFonts w:ascii="Times New Roman" w:hAnsi="Times New Roman"/>
                <w:bCs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="00FF4126" w:rsidRPr="00F71CB8">
              <w:rPr>
                <w:rFonts w:ascii="Times New Roman" w:hAnsi="Times New Roman"/>
                <w:sz w:val="28"/>
                <w:szCs w:val="28"/>
              </w:rPr>
              <w:t>муниципального образования «Закрытое административно-территориальное образование Железногорск Красноярского</w:t>
            </w:r>
            <w:r w:rsidR="00FF4126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="00276E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4126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="00FF4126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="00FF4126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="00FF4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6E6D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27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76E6D">
              <w:rPr>
                <w:rFonts w:ascii="Times New Roman" w:hAnsi="Times New Roman"/>
                <w:sz w:val="28"/>
                <w:szCs w:val="28"/>
              </w:rPr>
              <w:t>, МФЦ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276E6D" w:rsidRPr="0027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Железногорск: 8 (3919)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2-57-96,                             8 (3919)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  <w:r w:rsidR="00FF4126" w:rsidRPr="00F71CB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="00FF4126"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="00FF4126"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 w:rsidR="00FF4126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C1207E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4126" w:rsidRPr="00FF4126" w:rsidRDefault="00FF4126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FF4126">
                <w:rPr>
                  <w:rStyle w:val="ad"/>
                  <w:rFonts w:ascii="Times New Roman" w:hAnsi="Times New Roman"/>
                  <w:sz w:val="28"/>
                  <w:szCs w:val="28"/>
                </w:rPr>
                <w:t>71</w:t>
              </w:r>
              <w:r w:rsidRPr="00C1207E">
                <w:rPr>
                  <w:rStyle w:val="ad"/>
                  <w:rFonts w:ascii="Times New Roman" w:hAnsi="Times New Roman"/>
                  <w:sz w:val="28"/>
                  <w:szCs w:val="28"/>
                </w:rPr>
                <w:t>.ru</w:t>
              </w:r>
            </w:hyperlink>
            <w:r w:rsidRPr="00FF4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112" w:rsidRPr="00276E6D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электронной почты УСЗН </w:t>
            </w:r>
            <w:proofErr w:type="gramStart"/>
            <w:r w:rsidRPr="005A10D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A10D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276E6D" w:rsidRPr="0027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Железногорск: </w:t>
            </w:r>
            <w:hyperlink r:id="rId12" w:history="1">
              <w:r w:rsidRPr="00276E6D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276E6D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6E0EC6" w:rsidRPr="003D0594" w:rsidRDefault="00276E6D" w:rsidP="00276E6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Справочные телефоны </w:t>
            </w:r>
            <w:r>
              <w:rPr>
                <w:rFonts w:ascii="Times New Roman" w:hAnsi="Times New Roman"/>
                <w:sz w:val="28"/>
                <w:szCs w:val="28"/>
              </w:rPr>
              <w:t>МФЦ: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6E6D" w:rsidRDefault="00276E6D" w:rsidP="00276E6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0DF">
              <w:rPr>
                <w:rFonts w:ascii="Times New Roman" w:hAnsi="Times New Roman"/>
                <w:sz w:val="28"/>
                <w:szCs w:val="28"/>
              </w:rPr>
              <w:t xml:space="preserve">8 (3919) </w:t>
            </w:r>
            <w:r w:rsidR="006E0EC6" w:rsidRPr="003D0594">
              <w:rPr>
                <w:rFonts w:ascii="Times New Roman" w:hAnsi="Times New Roman"/>
                <w:sz w:val="28"/>
                <w:szCs w:val="28"/>
              </w:rPr>
              <w:t>76-95-23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8 (3919) </w:t>
            </w:r>
            <w:r w:rsidR="006E0EC6" w:rsidRPr="003D0594">
              <w:rPr>
                <w:rFonts w:ascii="Times New Roman" w:hAnsi="Times New Roman"/>
                <w:sz w:val="28"/>
                <w:szCs w:val="28"/>
              </w:rPr>
              <w:t>76-95-24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E6D" w:rsidRDefault="00276E6D" w:rsidP="00276E6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E6D" w:rsidRDefault="00276E6D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5A10D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4" w:history="1"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76E6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="006E0EC6" w:rsidRPr="00F71CB8">
              <w:rPr>
                <w:rFonts w:ascii="Times New Roman" w:hAnsi="Times New Roman"/>
                <w:sz w:val="28"/>
                <w:szCs w:val="28"/>
              </w:rPr>
              <w:t>муниципального образования «Закрытое административно-территориальное образование Железного</w:t>
            </w:r>
            <w:proofErr w:type="gramStart"/>
            <w:r w:rsidR="006E0EC6"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="006E0EC6"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 w:rsidR="006E0EC6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881112" w:rsidRPr="00602DD4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6E0EC6" w:rsidRPr="006E0EC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6E0EC6" w:rsidRPr="006E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Железногорск);</w:t>
            </w:r>
          </w:p>
          <w:p w:rsidR="00881112" w:rsidRDefault="00881112" w:rsidP="0088111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</w:t>
            </w:r>
            <w:r w:rsidRPr="006E0EC6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="006E0EC6" w:rsidRPr="006E0EC6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="006E0EC6" w:rsidRPr="00F71CB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="006E0EC6" w:rsidRPr="00F71CB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="006E0EC6" w:rsidRPr="00F71CB8">
              <w:rPr>
                <w:rFonts w:ascii="Times New Roman" w:hAnsi="Times New Roman"/>
                <w:sz w:val="28"/>
                <w:szCs w:val="28"/>
              </w:rPr>
              <w:t>асноярского</w:t>
            </w:r>
            <w:r w:rsidR="006E0EC6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="006E0EC6" w:rsidRPr="006E0EC6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="006E0EC6" w:rsidRPr="00054E81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="006E0EC6" w:rsidRPr="001430E2">
              <w:rPr>
                <w:rStyle w:val="FontStyle11"/>
                <w:sz w:val="28"/>
                <w:szCs w:val="28"/>
              </w:rPr>
              <w:t xml:space="preserve">, </w:t>
            </w:r>
            <w:r w:rsidR="006E0EC6" w:rsidRPr="00054E81">
              <w:rPr>
                <w:rStyle w:val="FontStyle11"/>
                <w:sz w:val="28"/>
                <w:szCs w:val="28"/>
              </w:rPr>
              <w:t>а</w:t>
            </w:r>
            <w:r w:rsidR="006E0EC6">
              <w:rPr>
                <w:rStyle w:val="FontStyle11"/>
                <w:sz w:val="28"/>
                <w:szCs w:val="28"/>
              </w:rPr>
              <w:t xml:space="preserve">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="006E0E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E0EC6" w:rsidRPr="001B41F3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D31BD2" w:rsidRPr="00403A84" w:rsidRDefault="00D31BD2" w:rsidP="00D31B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B41F3" w:rsidRPr="001B41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Абзац первый </w:t>
      </w:r>
      <w:r w:rsidRPr="00403A84">
        <w:rPr>
          <w:rFonts w:ascii="Times New Roman" w:hAnsi="Times New Roman"/>
          <w:sz w:val="28"/>
          <w:szCs w:val="28"/>
        </w:rPr>
        <w:t>пункта 2.</w:t>
      </w:r>
      <w:r>
        <w:rPr>
          <w:rFonts w:ascii="Times New Roman" w:hAnsi="Times New Roman"/>
          <w:sz w:val="28"/>
          <w:szCs w:val="28"/>
        </w:rPr>
        <w:t>6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 w:rsidR="0027375E">
        <w:rPr>
          <w:rFonts w:ascii="Times New Roman" w:hAnsi="Times New Roman"/>
          <w:sz w:val="28"/>
          <w:szCs w:val="28"/>
        </w:rPr>
        <w:t>раздела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03A84">
        <w:rPr>
          <w:rFonts w:ascii="Times New Roman" w:hAnsi="Times New Roman"/>
          <w:sz w:val="28"/>
          <w:szCs w:val="28"/>
        </w:rPr>
        <w:t xml:space="preserve"> Приложения № 1 к постановлению изложить в следующей редакции:</w:t>
      </w:r>
    </w:p>
    <w:p w:rsidR="00D31BD2" w:rsidRDefault="00D31BD2" w:rsidP="001B41F3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403A8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представляют в УСЗН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либо </w:t>
      </w:r>
      <w:r w:rsidR="00602DD4">
        <w:rPr>
          <w:rFonts w:ascii="Times New Roman" w:hAnsi="Times New Roman"/>
          <w:sz w:val="28"/>
          <w:szCs w:val="28"/>
        </w:rPr>
        <w:t xml:space="preserve">в </w:t>
      </w:r>
      <w:r w:rsidR="001B41F3">
        <w:rPr>
          <w:rFonts w:ascii="Times New Roman" w:hAnsi="Times New Roman"/>
          <w:sz w:val="28"/>
          <w:szCs w:val="28"/>
        </w:rPr>
        <w:t>МФЦ следующие документы:»</w:t>
      </w:r>
      <w:r>
        <w:rPr>
          <w:rStyle w:val="FontStyle14"/>
          <w:rFonts w:ascii="Times New Roman" w:hAnsi="Times New Roman"/>
          <w:sz w:val="28"/>
          <w:szCs w:val="28"/>
        </w:rPr>
        <w:t>;</w:t>
      </w:r>
    </w:p>
    <w:p w:rsidR="001C5B92" w:rsidRDefault="0027375E" w:rsidP="001C5B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</w:t>
      </w:r>
      <w:r w:rsidR="001C5B92">
        <w:rPr>
          <w:rFonts w:ascii="Times New Roman" w:hAnsi="Times New Roman"/>
          <w:sz w:val="28"/>
          <w:szCs w:val="28"/>
        </w:rPr>
        <w:t xml:space="preserve">ункт 2.13 </w:t>
      </w:r>
      <w:r>
        <w:rPr>
          <w:rFonts w:ascii="Times New Roman" w:hAnsi="Times New Roman"/>
          <w:sz w:val="28"/>
          <w:szCs w:val="28"/>
        </w:rPr>
        <w:t>раздела</w:t>
      </w:r>
      <w:r w:rsidR="001C5B92">
        <w:rPr>
          <w:rFonts w:ascii="Times New Roman" w:hAnsi="Times New Roman"/>
          <w:sz w:val="28"/>
          <w:szCs w:val="28"/>
        </w:rPr>
        <w:t xml:space="preserve"> 2 Приложения № 1 к постановлению изложить в следующей редакции:</w:t>
      </w:r>
    </w:p>
    <w:p w:rsidR="00602DD4" w:rsidRDefault="00602DD4" w:rsidP="001C5B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1C5B92" w:rsidTr="001C5B92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B92" w:rsidRPr="001C5B92" w:rsidRDefault="001C5B92" w:rsidP="001C5B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5B92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1C5B92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92" w:rsidRDefault="001C5B92" w:rsidP="001C5B9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</w:t>
            </w:r>
            <w:r w:rsidR="00702F51">
              <w:rPr>
                <w:rFonts w:ascii="Times New Roman" w:hAnsi="Times New Roman"/>
                <w:sz w:val="28"/>
                <w:szCs w:val="28"/>
              </w:rPr>
              <w:t>непо</w:t>
            </w:r>
            <w:r w:rsidR="0027375E">
              <w:rPr>
                <w:rFonts w:ascii="Times New Roman" w:hAnsi="Times New Roman"/>
                <w:sz w:val="28"/>
                <w:szCs w:val="28"/>
              </w:rPr>
              <w:t>с</w:t>
            </w:r>
            <w:r w:rsidR="00702F51">
              <w:rPr>
                <w:rFonts w:ascii="Times New Roman" w:hAnsi="Times New Roman"/>
                <w:sz w:val="28"/>
                <w:szCs w:val="28"/>
              </w:rPr>
              <w:t xml:space="preserve">редственно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</w:t>
            </w:r>
            <w:r w:rsidR="0027375E">
              <w:rPr>
                <w:rFonts w:ascii="Times New Roman" w:hAnsi="Times New Roman"/>
                <w:sz w:val="28"/>
                <w:szCs w:val="28"/>
              </w:rPr>
              <w:t xml:space="preserve"> и документами, указанными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пункте 2.6 настоящего </w:t>
            </w:r>
            <w:r w:rsidR="00172B0F"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регламента.</w:t>
            </w:r>
          </w:p>
          <w:p w:rsidR="001C5B92" w:rsidRDefault="001C5B92" w:rsidP="001C5B9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1C5B92" w:rsidRDefault="001C5B92" w:rsidP="008D6F37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</w:t>
            </w:r>
            <w:r w:rsidR="008D6F37" w:rsidRPr="001C5B92">
              <w:rPr>
                <w:rFonts w:ascii="Times New Roman" w:hAnsi="Times New Roman"/>
                <w:sz w:val="28"/>
                <w:szCs w:val="28"/>
              </w:rPr>
              <w:t xml:space="preserve">о предоставлении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исчисляется со дня </w:t>
            </w:r>
            <w:r w:rsidR="008D6F37">
              <w:rPr>
                <w:rFonts w:ascii="Times New Roman" w:hAnsi="Times New Roman"/>
                <w:sz w:val="28"/>
                <w:szCs w:val="28"/>
              </w:rPr>
              <w:t xml:space="preserve">передачи заявления с документами из МФЦ в УСЗН </w:t>
            </w:r>
            <w:proofErr w:type="gramStart"/>
            <w:r w:rsidR="008D6F3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8D6F3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8D6F37" w:rsidRDefault="008D6F37" w:rsidP="008D6F37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103">
              <w:rPr>
                <w:rFonts w:ascii="Times New Roman" w:eastAsia="Calibri" w:hAnsi="Times New Roman"/>
                <w:sz w:val="28"/>
                <w:szCs w:val="28"/>
              </w:rPr>
              <w:t xml:space="preserve">Порядок передачи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МФЦ</w:t>
            </w:r>
            <w:r w:rsidRPr="00340103">
              <w:rPr>
                <w:rFonts w:ascii="Times New Roman" w:eastAsia="Calibri" w:hAnsi="Times New Roman"/>
                <w:sz w:val="28"/>
                <w:szCs w:val="28"/>
              </w:rPr>
              <w:t xml:space="preserve"> принятых им заявлений определяется заключенным в установленном Правительством Российской Федерации порядке соглашением о взаимодействии</w:t>
            </w:r>
            <w:r w:rsidR="00E117B8">
              <w:rPr>
                <w:rFonts w:ascii="Times New Roman" w:eastAsia="Calibri" w:hAnsi="Times New Roman"/>
                <w:sz w:val="28"/>
                <w:szCs w:val="28"/>
              </w:rPr>
              <w:t xml:space="preserve"> (далее – соглашение о взаимодействии)</w:t>
            </w:r>
          </w:p>
        </w:tc>
      </w:tr>
    </w:tbl>
    <w:p w:rsidR="00602DD4" w:rsidRDefault="00602DD4" w:rsidP="00C70B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B3E" w:rsidRDefault="00C70B3E" w:rsidP="00C70B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7F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7375E">
        <w:rPr>
          <w:rFonts w:ascii="Times New Roman" w:hAnsi="Times New Roman"/>
          <w:sz w:val="28"/>
          <w:szCs w:val="28"/>
        </w:rPr>
        <w:t>П</w:t>
      </w:r>
      <w:r w:rsidR="0084389C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</w:t>
      </w:r>
      <w:r w:rsidR="0084389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27375E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</w:t>
      </w:r>
      <w:r w:rsidR="008438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2DD4" w:rsidRDefault="00602DD4" w:rsidP="00C70B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84389C" w:rsidRPr="003742F2" w:rsidTr="008C7F16">
        <w:tc>
          <w:tcPr>
            <w:tcW w:w="2545" w:type="dxa"/>
          </w:tcPr>
          <w:p w:rsidR="0084389C" w:rsidRPr="0084389C" w:rsidRDefault="0084389C" w:rsidP="00843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Фасад здания должен быть оборудован осветительными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андусом, позволяющим обеспечить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беспрепятственный доступ инвалидов, использующих кресла-коляски.</w:t>
            </w:r>
          </w:p>
          <w:p w:rsidR="00326D95" w:rsidRPr="00D147E0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уги 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E3733D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326D95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местах ожидания предоставления 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услуги предусматриваются доступные места общественного пользования (туалеты).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26D95" w:rsidRPr="0084389C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26D95" w:rsidRPr="00811FCA" w:rsidRDefault="00326D95" w:rsidP="00326D9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326D95" w:rsidRPr="0084389C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стендах, расположенных в местах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оставления муниципальной услуги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4389C" w:rsidRPr="0084389C" w:rsidRDefault="00326D95" w:rsidP="00326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602DD4" w:rsidRPr="001E41D0" w:rsidRDefault="00602DD4" w:rsidP="00F71CB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1CB8" w:rsidRDefault="00C70B3E" w:rsidP="00F71C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7F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27375E">
        <w:rPr>
          <w:rFonts w:ascii="Times New Roman" w:hAnsi="Times New Roman"/>
          <w:sz w:val="28"/>
          <w:szCs w:val="28"/>
        </w:rPr>
        <w:t>П</w:t>
      </w:r>
      <w:r w:rsidR="00F71CB8">
        <w:rPr>
          <w:rFonts w:ascii="Times New Roman" w:hAnsi="Times New Roman"/>
          <w:sz w:val="28"/>
          <w:szCs w:val="28"/>
        </w:rPr>
        <w:t xml:space="preserve">ункт 2.15 </w:t>
      </w:r>
      <w:r w:rsidR="0027375E">
        <w:rPr>
          <w:rFonts w:ascii="Times New Roman" w:hAnsi="Times New Roman"/>
          <w:sz w:val="28"/>
          <w:szCs w:val="28"/>
        </w:rPr>
        <w:t>раздела</w:t>
      </w:r>
      <w:r w:rsidR="00F71CB8">
        <w:rPr>
          <w:rFonts w:ascii="Times New Roman" w:hAnsi="Times New Roman"/>
          <w:sz w:val="28"/>
          <w:szCs w:val="28"/>
        </w:rPr>
        <w:t xml:space="preserve"> 2 Приложения № 1 к постановлению изложить в следующей редакции:</w:t>
      </w:r>
      <w:r w:rsidR="00F71CB8" w:rsidRPr="00403A84">
        <w:rPr>
          <w:rFonts w:ascii="Times New Roman" w:hAnsi="Times New Roman"/>
          <w:sz w:val="28"/>
          <w:szCs w:val="28"/>
        </w:rPr>
        <w:t xml:space="preserve"> </w:t>
      </w:r>
    </w:p>
    <w:p w:rsidR="00602DD4" w:rsidRPr="001E41D0" w:rsidRDefault="00602DD4" w:rsidP="00F71CB8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F71CB8" w:rsidRPr="00062CB6" w:rsidTr="00F71CB8">
        <w:tc>
          <w:tcPr>
            <w:tcW w:w="2608" w:type="dxa"/>
          </w:tcPr>
          <w:p w:rsidR="00F71CB8" w:rsidRPr="00F71CB8" w:rsidRDefault="00F71CB8" w:rsidP="00F71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326D95" w:rsidRDefault="00326D95" w:rsidP="00326D9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="00602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проживающим на территории ЗАТО 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02DD4" w:rsidRPr="00F71CB8">
              <w:rPr>
                <w:rFonts w:ascii="Times New Roman" w:hAnsi="Times New Roman"/>
                <w:sz w:val="28"/>
                <w:szCs w:val="28"/>
              </w:rPr>
              <w:t>в информационно-телек</w:t>
            </w:r>
            <w:r w:rsidR="00602DD4">
              <w:rPr>
                <w:rFonts w:ascii="Times New Roman" w:hAnsi="Times New Roman"/>
                <w:sz w:val="28"/>
                <w:szCs w:val="28"/>
              </w:rPr>
              <w:t xml:space="preserve">оммуникационной сети «Интернет»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на официальных сайтах министерства социальной политики Красноярского 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D83375">
              <w:rPr>
                <w:rFonts w:ascii="Times New Roman" w:hAnsi="Times New Roman"/>
                <w:sz w:val="28"/>
                <w:szCs w:val="28"/>
                <w:u w:val="single"/>
              </w:rPr>
              <w:t>szn24.ru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Pr="00D83375">
              <w:rPr>
                <w:rStyle w:val="FontStyle11"/>
                <w:color w:val="0000FF"/>
                <w:sz w:val="28"/>
                <w:szCs w:val="28"/>
              </w:rPr>
              <w:t xml:space="preserve"> </w:t>
            </w:r>
            <w:r>
              <w:rPr>
                <w:rStyle w:val="FontStyle11"/>
                <w:color w:val="0000FF"/>
                <w:sz w:val="28"/>
                <w:szCs w:val="28"/>
              </w:rPr>
              <w:t xml:space="preserve">    </w:t>
            </w:r>
            <w:proofErr w:type="spellStart"/>
            <w:r w:rsidRPr="0025434B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25434B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25434B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25434B">
              <w:rPr>
                <w:rFonts w:ascii="Times New Roman" w:hAnsi="Times New Roman"/>
                <w:sz w:val="28"/>
                <w:szCs w:val="28"/>
              </w:rPr>
              <w:t xml:space="preserve">, УСЗН </w:t>
            </w:r>
            <w:proofErr w:type="gramStart"/>
            <w:r w:rsidRPr="0025434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5434B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  <w:r w:rsidRPr="0025434B">
              <w:rPr>
                <w:rFonts w:ascii="Times New Roman" w:hAnsi="Times New Roman"/>
                <w:sz w:val="28"/>
                <w:szCs w:val="28"/>
                <w:u w:val="single"/>
              </w:rPr>
              <w:t>uszn71.ru</w:t>
            </w:r>
            <w:r w:rsidR="003D0594" w:rsidRPr="003D0594">
              <w:rPr>
                <w:rFonts w:ascii="Times New Roman" w:hAnsi="Times New Roman"/>
                <w:sz w:val="28"/>
                <w:szCs w:val="28"/>
              </w:rPr>
              <w:t xml:space="preserve">, МФЦ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="003D0594"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="003D0594" w:rsidRPr="00665225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="003D0594"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0594" w:rsidRPr="00665225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="00602DD4">
              <w:t>;</w:t>
            </w:r>
            <w:r w:rsidR="003D05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D95" w:rsidRPr="00F71CB8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в) в федеральной информационной системе «Единый портал государственных и муниципальных услуг (функций)»</w:t>
            </w:r>
            <w:r w:rsidRPr="00882949">
              <w:t xml:space="preserve"> </w:t>
            </w:r>
            <w:proofErr w:type="spellStart"/>
            <w:r w:rsidRPr="00D833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A601A6">
              <w:rPr>
                <w:rFonts w:ascii="Times New Roman" w:eastAsia="Calibri" w:hAnsi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25434B">
              <w:rPr>
                <w:rFonts w:ascii="Times New Roman" w:eastAsia="Calibri" w:hAnsi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(трех) взаимодействий заявителя с 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при предоставлении муниципальной услуги;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326D95" w:rsidRDefault="00326D95" w:rsidP="00326D9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F71CB8" w:rsidRPr="00F71CB8" w:rsidRDefault="00326D95" w:rsidP="00326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602DD4" w:rsidRPr="001E41D0" w:rsidRDefault="00602DD4" w:rsidP="00702F5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17B8" w:rsidRDefault="00702F51" w:rsidP="00702F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7F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117B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2.16 </w:t>
      </w:r>
      <w:r w:rsidR="0027375E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Приложения № 1 к постановлению </w:t>
      </w:r>
      <w:r w:rsidR="00E117B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2DD4" w:rsidRPr="001E41D0" w:rsidRDefault="00602DD4" w:rsidP="00702F5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E117B8" w:rsidTr="00E117B8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7B8" w:rsidRPr="00E117B8" w:rsidRDefault="00E117B8" w:rsidP="00E117B8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17B8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E117B8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7B8" w:rsidRDefault="00E117B8" w:rsidP="00E11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E117B8" w:rsidRDefault="00E117B8" w:rsidP="00E11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E117B8" w:rsidRDefault="00E117B8" w:rsidP="00E11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E117B8" w:rsidRDefault="00E117B8" w:rsidP="00E11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</w:t>
            </w:r>
            <w:r w:rsidR="001B04DE">
              <w:rPr>
                <w:rFonts w:ascii="Times New Roman" w:hAnsi="Times New Roman"/>
                <w:sz w:val="28"/>
                <w:szCs w:val="28"/>
              </w:rPr>
              <w:t>едующего за днем их поступления</w:t>
            </w:r>
          </w:p>
          <w:p w:rsidR="00E117B8" w:rsidRDefault="00E117B8" w:rsidP="00E117B8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117B8" w:rsidRDefault="00E117B8" w:rsidP="00E117B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DD4" w:rsidRPr="001E41D0" w:rsidRDefault="00602DD4" w:rsidP="008C7F1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7F16" w:rsidRDefault="008C7F16" w:rsidP="008C7F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</w:t>
      </w:r>
      <w:r w:rsidRPr="00403A84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3.1.3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 w:rsidR="0027375E">
        <w:rPr>
          <w:rFonts w:ascii="Times New Roman" w:hAnsi="Times New Roman"/>
          <w:sz w:val="28"/>
          <w:szCs w:val="28"/>
        </w:rPr>
        <w:t>раздела</w:t>
      </w:r>
      <w:r w:rsidRPr="0040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03A84">
        <w:rPr>
          <w:rFonts w:ascii="Times New Roman" w:hAnsi="Times New Roman"/>
          <w:sz w:val="28"/>
          <w:szCs w:val="28"/>
        </w:rPr>
        <w:t xml:space="preserve"> Приложения № 1 к постановлению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8C7F16" w:rsidRDefault="008C7F16" w:rsidP="008C7F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</w:t>
      </w:r>
      <w:r w:rsidR="00602DD4">
        <w:rPr>
          <w:rFonts w:ascii="Times New Roman" w:hAnsi="Times New Roman"/>
          <w:sz w:val="28"/>
          <w:szCs w:val="28"/>
        </w:rPr>
        <w:t>поступления в</w:t>
      </w:r>
      <w:r>
        <w:rPr>
          <w:rFonts w:ascii="Times New Roman" w:hAnsi="Times New Roman"/>
          <w:sz w:val="28"/>
          <w:szCs w:val="28"/>
        </w:rPr>
        <w:t xml:space="preserve"> УСЗН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02DD4">
        <w:rPr>
          <w:rFonts w:ascii="Times New Roman" w:hAnsi="Times New Roman"/>
          <w:sz w:val="28"/>
          <w:szCs w:val="28"/>
        </w:rPr>
        <w:t xml:space="preserve">из МФЦ </w:t>
      </w:r>
      <w:r>
        <w:rPr>
          <w:rFonts w:ascii="Times New Roman" w:hAnsi="Times New Roman"/>
          <w:sz w:val="28"/>
          <w:szCs w:val="28"/>
        </w:rPr>
        <w:t>заявления со всеми необходимыми документами.»;</w:t>
      </w:r>
    </w:p>
    <w:p w:rsidR="008C7F16" w:rsidRDefault="0027375E" w:rsidP="004B49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 </w:t>
      </w:r>
      <w:r w:rsidR="008C7F16">
        <w:rPr>
          <w:rFonts w:ascii="Times New Roman" w:hAnsi="Times New Roman"/>
          <w:sz w:val="28"/>
          <w:szCs w:val="28"/>
        </w:rPr>
        <w:t xml:space="preserve">пунктах 3.8.1, 3.8.2 </w:t>
      </w:r>
      <w:r>
        <w:rPr>
          <w:rFonts w:ascii="Times New Roman" w:hAnsi="Times New Roman"/>
          <w:sz w:val="28"/>
          <w:szCs w:val="28"/>
        </w:rPr>
        <w:t xml:space="preserve">раздела 3 </w:t>
      </w:r>
      <w:r w:rsidRPr="00403A84">
        <w:rPr>
          <w:rFonts w:ascii="Times New Roman" w:hAnsi="Times New Roman"/>
          <w:sz w:val="28"/>
          <w:szCs w:val="28"/>
        </w:rPr>
        <w:t xml:space="preserve">Приложения № 1 к постановлению </w:t>
      </w:r>
      <w:r w:rsidR="008C7F16">
        <w:rPr>
          <w:rFonts w:ascii="Times New Roman" w:hAnsi="Times New Roman"/>
          <w:sz w:val="28"/>
          <w:szCs w:val="28"/>
        </w:rPr>
        <w:t>слова «</w:t>
      </w:r>
      <w:r w:rsidR="008C7F16" w:rsidRPr="00A601A6">
        <w:rPr>
          <w:rFonts w:ascii="Times New Roman" w:hAnsi="Times New Roman"/>
          <w:sz w:val="28"/>
          <w:szCs w:val="28"/>
        </w:rPr>
        <w:t>Администрации ЗАТО г</w:t>
      </w:r>
      <w:proofErr w:type="gramStart"/>
      <w:r w:rsidR="008C7F16" w:rsidRPr="00A601A6">
        <w:rPr>
          <w:rFonts w:ascii="Times New Roman" w:hAnsi="Times New Roman"/>
          <w:sz w:val="28"/>
          <w:szCs w:val="28"/>
        </w:rPr>
        <w:t>.Ж</w:t>
      </w:r>
      <w:proofErr w:type="gramEnd"/>
      <w:r w:rsidR="008C7F16" w:rsidRPr="00A601A6">
        <w:rPr>
          <w:rFonts w:ascii="Times New Roman" w:hAnsi="Times New Roman"/>
          <w:sz w:val="28"/>
          <w:szCs w:val="28"/>
        </w:rPr>
        <w:t>елезногорск</w:t>
      </w:r>
      <w:r w:rsidR="008C7F16">
        <w:rPr>
          <w:rFonts w:ascii="Times New Roman" w:hAnsi="Times New Roman"/>
          <w:sz w:val="28"/>
          <w:szCs w:val="28"/>
        </w:rPr>
        <w:t xml:space="preserve">» заменить словами «муниципального образования </w:t>
      </w:r>
      <w:r w:rsidR="008C7F16" w:rsidRPr="008C7F16">
        <w:rPr>
          <w:rFonts w:ascii="Times New Roman" w:hAnsi="Times New Roman"/>
          <w:sz w:val="28"/>
          <w:szCs w:val="28"/>
        </w:rPr>
        <w:t>“</w:t>
      </w:r>
      <w:r w:rsidR="008C7F16" w:rsidRPr="00F71CB8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</w:t>
      </w:r>
      <w:r w:rsidR="008C7F16">
        <w:rPr>
          <w:rFonts w:ascii="Times New Roman" w:hAnsi="Times New Roman"/>
          <w:sz w:val="28"/>
          <w:szCs w:val="28"/>
        </w:rPr>
        <w:t xml:space="preserve"> края</w:t>
      </w:r>
      <w:r w:rsidR="008C7F16" w:rsidRPr="008C7F16">
        <w:rPr>
          <w:rFonts w:ascii="Times New Roman" w:hAnsi="Times New Roman"/>
          <w:sz w:val="28"/>
          <w:szCs w:val="28"/>
        </w:rPr>
        <w:t>”</w:t>
      </w:r>
      <w:r w:rsidR="008C7F16">
        <w:rPr>
          <w:rFonts w:ascii="Times New Roman" w:hAnsi="Times New Roman"/>
          <w:sz w:val="28"/>
          <w:szCs w:val="28"/>
        </w:rPr>
        <w:t>»;</w:t>
      </w:r>
    </w:p>
    <w:p w:rsidR="004B49B6" w:rsidRDefault="004B49B6" w:rsidP="004B49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C7F1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p w:rsidR="00602DD4" w:rsidRDefault="00602DD4" w:rsidP="004B49B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3D0594" w:rsidRPr="002E5E93" w:rsidTr="008C7F1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</w:t>
            </w:r>
            <w:r w:rsidR="00E3733D" w:rsidRPr="002E5E93">
              <w:rPr>
                <w:rFonts w:ascii="Times New Roman" w:eastAsia="Calibri" w:hAnsi="Times New Roman"/>
                <w:sz w:val="27"/>
                <w:szCs w:val="27"/>
              </w:rPr>
              <w:t xml:space="preserve">его муниципальную услугу, </w:t>
            </w:r>
            <w:r w:rsidRPr="002E5E93">
              <w:rPr>
                <w:rFonts w:ascii="Times New Roman" w:eastAsia="Calibri" w:hAnsi="Times New Roman"/>
                <w:sz w:val="27"/>
                <w:szCs w:val="27"/>
              </w:rPr>
              <w:t>либо муниципального служащего</w:t>
            </w:r>
          </w:p>
        </w:tc>
      </w:tr>
      <w:tr w:rsidR="003D0594" w:rsidRPr="002E5E93" w:rsidTr="008C7F16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E3733D" w:rsidRPr="002E5E93" w:rsidRDefault="00E3733D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3D0594" w:rsidRPr="002E5E93" w:rsidRDefault="00E3733D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</w:t>
            </w:r>
            <w:r w:rsidR="003D0594" w:rsidRPr="002E5E93">
              <w:rPr>
                <w:rFonts w:ascii="Times New Roman" w:hAnsi="Times New Roman"/>
                <w:sz w:val="27"/>
                <w:szCs w:val="27"/>
              </w:rPr>
              <w:t>) вышестоящим органом, в подчинении которого находится орган, предоставляющий муниципальную услугу.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2E5E93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2E5E93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02DD4" w:rsidRPr="002E5E93" w:rsidRDefault="003D0594" w:rsidP="001E41D0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3D0594" w:rsidRPr="002E5E93" w:rsidRDefault="003D0594" w:rsidP="003D0594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Руководитель органа, в который поступила жалоба, </w:t>
            </w: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должностное лицо, уполномоченное на рассмотрение жалоб: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3D0594" w:rsidRPr="002E5E93" w:rsidTr="008C7F16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3D0594" w:rsidRPr="002E5E93" w:rsidRDefault="003D0594" w:rsidP="003D0594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602DD4" w:rsidRPr="002E5E93" w:rsidRDefault="00602DD4" w:rsidP="001B2E1C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90A32" w:rsidRPr="002E5E93" w:rsidRDefault="00390A32" w:rsidP="001B2E1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</w:t>
      </w:r>
      <w:r w:rsidR="003E462A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>г.</w:t>
      </w:r>
      <w:r w:rsidR="00C70B3E" w:rsidRPr="002E5E93">
        <w:rPr>
          <w:rFonts w:ascii="Times New Roman" w:hAnsi="Times New Roman"/>
          <w:sz w:val="27"/>
          <w:szCs w:val="27"/>
        </w:rPr>
        <w:t xml:space="preserve"> </w:t>
      </w:r>
      <w:r w:rsidR="001E41D0">
        <w:rPr>
          <w:rFonts w:ascii="Times New Roman" w:hAnsi="Times New Roman"/>
          <w:sz w:val="27"/>
          <w:szCs w:val="27"/>
        </w:rPr>
        <w:t xml:space="preserve">Железногорск                                 </w:t>
      </w:r>
      <w:r w:rsidRPr="002E5E93">
        <w:rPr>
          <w:rFonts w:ascii="Times New Roman" w:hAnsi="Times New Roman"/>
          <w:sz w:val="27"/>
          <w:szCs w:val="27"/>
        </w:rPr>
        <w:t>(</w:t>
      </w:r>
      <w:r w:rsidR="00E3733D" w:rsidRPr="002E5E93">
        <w:rPr>
          <w:rFonts w:ascii="Times New Roman" w:hAnsi="Times New Roman"/>
          <w:sz w:val="27"/>
          <w:szCs w:val="27"/>
        </w:rPr>
        <w:t>Е.В. Андросова</w:t>
      </w:r>
      <w:r w:rsidRPr="002E5E93">
        <w:rPr>
          <w:rFonts w:ascii="Times New Roman" w:hAnsi="Times New Roman"/>
          <w:sz w:val="27"/>
          <w:szCs w:val="27"/>
        </w:rPr>
        <w:t>) довести настоящее постановление до сведения  населения через газету «Город и горожане».</w:t>
      </w:r>
    </w:p>
    <w:p w:rsidR="00390A32" w:rsidRPr="002E5E93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3. </w:t>
      </w:r>
      <w:r w:rsidR="001B2E1C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 xml:space="preserve">Отделу общественных связей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</w:t>
      </w:r>
      <w:r w:rsidR="00C70B3E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>Железногорск      (И.С.</w:t>
      </w:r>
      <w:r w:rsidR="003E462A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31777" w:rsidRPr="002E5E93">
        <w:rPr>
          <w:rFonts w:ascii="Times New Roman" w:hAnsi="Times New Roman"/>
          <w:sz w:val="27"/>
          <w:szCs w:val="27"/>
        </w:rPr>
        <w:t>«</w:t>
      </w:r>
      <w:r w:rsidRPr="002E5E93">
        <w:rPr>
          <w:rFonts w:ascii="Times New Roman" w:hAnsi="Times New Roman"/>
          <w:sz w:val="27"/>
          <w:szCs w:val="27"/>
        </w:rPr>
        <w:t>Интернет</w:t>
      </w:r>
      <w:r w:rsidR="00931777" w:rsidRPr="002E5E93">
        <w:rPr>
          <w:rFonts w:ascii="Times New Roman" w:hAnsi="Times New Roman"/>
          <w:sz w:val="27"/>
          <w:szCs w:val="27"/>
        </w:rPr>
        <w:t>»</w:t>
      </w:r>
      <w:r w:rsidRPr="002E5E93">
        <w:rPr>
          <w:rFonts w:ascii="Times New Roman" w:hAnsi="Times New Roman"/>
          <w:sz w:val="27"/>
          <w:szCs w:val="27"/>
        </w:rPr>
        <w:t>.</w:t>
      </w:r>
    </w:p>
    <w:p w:rsidR="00390A32" w:rsidRPr="002E5E93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4. </w:t>
      </w:r>
      <w:r w:rsidR="001B2E1C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</w:t>
      </w:r>
      <w:r w:rsidR="009C4335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 xml:space="preserve">Железногорск по социальным вопросам В.Ю. Фомаиди.  </w:t>
      </w:r>
    </w:p>
    <w:p w:rsidR="00390A32" w:rsidRPr="002E5E93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2E5E93">
        <w:rPr>
          <w:rFonts w:ascii="Times New Roman" w:hAnsi="Times New Roman"/>
          <w:sz w:val="27"/>
          <w:szCs w:val="27"/>
        </w:rPr>
        <w:t xml:space="preserve">5. </w:t>
      </w:r>
      <w:r w:rsidR="001B2E1C" w:rsidRPr="002E5E93">
        <w:rPr>
          <w:rFonts w:ascii="Times New Roman" w:hAnsi="Times New Roman"/>
          <w:sz w:val="27"/>
          <w:szCs w:val="27"/>
        </w:rPr>
        <w:t xml:space="preserve"> </w:t>
      </w:r>
      <w:r w:rsidRPr="002E5E93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Pr="002E5E93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390A32" w:rsidRPr="002E5E93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602DD4" w:rsidRPr="002E5E93" w:rsidRDefault="00602DD4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602DD4" w:rsidRPr="002E5E93" w:rsidRDefault="00602DD4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390A32" w:rsidRPr="002E5E93" w:rsidRDefault="002E5E93" w:rsidP="002E5E9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5E93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8C7C42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="00B71E51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390A32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администрации  </w:t>
      </w:r>
      <w:r w:rsidR="00B71E51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 </w:t>
      </w:r>
      <w:r w:rsidR="00390A32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                            </w:t>
      </w:r>
      <w:r w:rsidR="00B71E51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</w:t>
      </w:r>
      <w:r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</w:t>
      </w:r>
      <w:r w:rsidR="00390A32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</w:t>
      </w:r>
      <w:r w:rsidR="00F327B6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 w:rsidR="008C7C42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С.Е. Пешков</w:t>
      </w:r>
    </w:p>
    <w:p w:rsidR="003C1E53" w:rsidRDefault="003C1E53"/>
    <w:sectPr w:rsidR="003C1E53" w:rsidSect="00B71E51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5E" w:rsidRDefault="0027375E" w:rsidP="00B71E51">
      <w:r>
        <w:separator/>
      </w:r>
    </w:p>
  </w:endnote>
  <w:endnote w:type="continuationSeparator" w:id="0">
    <w:p w:rsidR="0027375E" w:rsidRDefault="0027375E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5E" w:rsidRDefault="0027375E" w:rsidP="00B71E51">
      <w:r>
        <w:separator/>
      </w:r>
    </w:p>
  </w:footnote>
  <w:footnote w:type="continuationSeparator" w:id="0">
    <w:p w:rsidR="0027375E" w:rsidRDefault="0027375E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27375E" w:rsidRDefault="00665B86">
        <w:pPr>
          <w:pStyle w:val="a9"/>
          <w:jc w:val="center"/>
        </w:pPr>
        <w:fldSimple w:instr=" PAGE   \* MERGEFORMAT ">
          <w:r w:rsidR="00D777A3">
            <w:rPr>
              <w:noProof/>
            </w:rPr>
            <w:t>1</w:t>
          </w:r>
        </w:fldSimple>
      </w:p>
    </w:sdtContent>
  </w:sdt>
  <w:p w:rsidR="0027375E" w:rsidRDefault="002737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0D3"/>
    <w:rsid w:val="00051990"/>
    <w:rsid w:val="000844B8"/>
    <w:rsid w:val="000E2ABC"/>
    <w:rsid w:val="0012215B"/>
    <w:rsid w:val="00136E74"/>
    <w:rsid w:val="00160A85"/>
    <w:rsid w:val="001723B3"/>
    <w:rsid w:val="00172B0F"/>
    <w:rsid w:val="00173078"/>
    <w:rsid w:val="001B04DE"/>
    <w:rsid w:val="001B2E1C"/>
    <w:rsid w:val="001B41F3"/>
    <w:rsid w:val="001B7556"/>
    <w:rsid w:val="001C5B92"/>
    <w:rsid w:val="001E41D0"/>
    <w:rsid w:val="00245752"/>
    <w:rsid w:val="0027375E"/>
    <w:rsid w:val="00275899"/>
    <w:rsid w:val="00276E6D"/>
    <w:rsid w:val="002A7DB2"/>
    <w:rsid w:val="002E260E"/>
    <w:rsid w:val="002E5E93"/>
    <w:rsid w:val="003156C8"/>
    <w:rsid w:val="00326D95"/>
    <w:rsid w:val="003462B8"/>
    <w:rsid w:val="00354B9D"/>
    <w:rsid w:val="00390474"/>
    <w:rsid w:val="00390A32"/>
    <w:rsid w:val="003B0B3C"/>
    <w:rsid w:val="003C1E53"/>
    <w:rsid w:val="003D0594"/>
    <w:rsid w:val="003E462A"/>
    <w:rsid w:val="003E6C7C"/>
    <w:rsid w:val="003F0C31"/>
    <w:rsid w:val="00406CAF"/>
    <w:rsid w:val="004572EE"/>
    <w:rsid w:val="0048333A"/>
    <w:rsid w:val="0049620A"/>
    <w:rsid w:val="004B49B6"/>
    <w:rsid w:val="0050368F"/>
    <w:rsid w:val="00527246"/>
    <w:rsid w:val="0059075B"/>
    <w:rsid w:val="005953DB"/>
    <w:rsid w:val="0059687B"/>
    <w:rsid w:val="00596890"/>
    <w:rsid w:val="00602DD4"/>
    <w:rsid w:val="00616AB7"/>
    <w:rsid w:val="00625236"/>
    <w:rsid w:val="00634BDA"/>
    <w:rsid w:val="00665B86"/>
    <w:rsid w:val="00671309"/>
    <w:rsid w:val="006E0EC6"/>
    <w:rsid w:val="00702F51"/>
    <w:rsid w:val="007B13DA"/>
    <w:rsid w:val="007C3668"/>
    <w:rsid w:val="007E6B30"/>
    <w:rsid w:val="00811FCA"/>
    <w:rsid w:val="00842C56"/>
    <w:rsid w:val="0084389C"/>
    <w:rsid w:val="00881112"/>
    <w:rsid w:val="008A1D9D"/>
    <w:rsid w:val="008C0C32"/>
    <w:rsid w:val="008C7C42"/>
    <w:rsid w:val="008C7F16"/>
    <w:rsid w:val="008D6F37"/>
    <w:rsid w:val="008F70A4"/>
    <w:rsid w:val="00905BDD"/>
    <w:rsid w:val="00931777"/>
    <w:rsid w:val="00933720"/>
    <w:rsid w:val="009A0E7B"/>
    <w:rsid w:val="009B1A0A"/>
    <w:rsid w:val="009C0B94"/>
    <w:rsid w:val="009C4335"/>
    <w:rsid w:val="009F1B7E"/>
    <w:rsid w:val="00A2084E"/>
    <w:rsid w:val="00AF63F7"/>
    <w:rsid w:val="00B31410"/>
    <w:rsid w:val="00B71E51"/>
    <w:rsid w:val="00B75F74"/>
    <w:rsid w:val="00B82873"/>
    <w:rsid w:val="00B8415A"/>
    <w:rsid w:val="00B93B72"/>
    <w:rsid w:val="00C52251"/>
    <w:rsid w:val="00C56F45"/>
    <w:rsid w:val="00C57FFE"/>
    <w:rsid w:val="00C62E4C"/>
    <w:rsid w:val="00C70B3E"/>
    <w:rsid w:val="00C848FC"/>
    <w:rsid w:val="00C85025"/>
    <w:rsid w:val="00C94BAF"/>
    <w:rsid w:val="00CB665D"/>
    <w:rsid w:val="00D147E0"/>
    <w:rsid w:val="00D31BD2"/>
    <w:rsid w:val="00D35840"/>
    <w:rsid w:val="00D777A3"/>
    <w:rsid w:val="00DA6703"/>
    <w:rsid w:val="00DC42DF"/>
    <w:rsid w:val="00DF404C"/>
    <w:rsid w:val="00DF5EF2"/>
    <w:rsid w:val="00DF70F8"/>
    <w:rsid w:val="00E117B8"/>
    <w:rsid w:val="00E3733D"/>
    <w:rsid w:val="00E40D6C"/>
    <w:rsid w:val="00E70C60"/>
    <w:rsid w:val="00EA5CF9"/>
    <w:rsid w:val="00EB5CA2"/>
    <w:rsid w:val="00F10FCD"/>
    <w:rsid w:val="00F16856"/>
    <w:rsid w:val="00F20089"/>
    <w:rsid w:val="00F24799"/>
    <w:rsid w:val="00F327B6"/>
    <w:rsid w:val="00F62913"/>
    <w:rsid w:val="00F71CB8"/>
    <w:rsid w:val="00F8428C"/>
    <w:rsid w:val="00F922B2"/>
    <w:rsid w:val="00FC2B42"/>
    <w:rsid w:val="00FF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88111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881112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8811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6E0EC6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">
    <w:name w:val="WW-Absatz-Standardschriftart111111"/>
    <w:rsid w:val="00326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8</cp:revision>
  <cp:lastPrinted>2016-05-16T02:23:00Z</cp:lastPrinted>
  <dcterms:created xsi:type="dcterms:W3CDTF">2016-05-10T07:10:00Z</dcterms:created>
  <dcterms:modified xsi:type="dcterms:W3CDTF">2016-05-18T08:48:00Z</dcterms:modified>
</cp:coreProperties>
</file>